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543E" w:rsidRDefault="00A0543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</w:p>
    <w:p w:rsidR="00A0543E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PHW2451507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0543E" w:rsidRDefault="00A0543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0543E" w:rsidRPr="00B609C3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E" w:rsidRPr="00B609C3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E" w:rsidRDefault="00A05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E" w:rsidRPr="00B609C3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E" w:rsidRDefault="00A05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E" w:rsidRPr="00B609C3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E" w:rsidRDefault="00A05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E" w:rsidRPr="00B609C3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0543E" w:rsidRDefault="00A0543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0543E" w:rsidRPr="002F336D" w:rsidRDefault="00A0543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0543E" w:rsidRPr="006A64CF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0543E" w:rsidRPr="00C40745" w:rsidRDefault="00A05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0543E" w:rsidRPr="00C40745" w:rsidRDefault="00A05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0543E" w:rsidRPr="00C40745" w:rsidRDefault="00A05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0543E" w:rsidRPr="00C40745" w:rsidRDefault="00A0543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E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E" w:rsidRPr="002F336D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E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E" w:rsidRPr="002F336D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E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E" w:rsidRPr="002F336D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0543E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0543E" w:rsidRPr="002F336D" w:rsidRDefault="00A0543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Pr="002F336D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0543E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0543E" w:rsidRPr="00E57AB1" w:rsidRDefault="00A0543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0543E" w:rsidRPr="002F336D" w:rsidRDefault="00A0543E" w:rsidP="00417973">
      <w:pPr>
        <w:rPr>
          <w:rFonts w:ascii="微软雅黑" w:eastAsia="微软雅黑" w:hAnsi="微软雅黑" w:cs="Times New Roman"/>
          <w:szCs w:val="24"/>
        </w:rPr>
      </w:pPr>
    </w:p>
    <w:p w:rsidR="00A0543E" w:rsidRDefault="00A0543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0543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调速器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10D0" w:rsidRDefault="004510D0"/>
    <w:sectPr w:rsidR="004510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43E"/>
    <w:rsid w:val="004510D0"/>
    <w:rsid w:val="00A0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543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543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0543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2025-05-07T04:08:00Z</dcterms:created>
</cp:coreProperties>
</file>