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2415" w:rsidRDefault="00152415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工业模块化机器人</w:t>
      </w:r>
    </w:p>
    <w:p w:rsidR="00152415" w:rsidRDefault="001524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工业模块化机器人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52415" w:rsidRPr="002F336D" w:rsidRDefault="001524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PHW2465900</w:t>
      </w:r>
    </w:p>
    <w:p w:rsidR="00152415" w:rsidRPr="002F336D" w:rsidRDefault="001524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52415" w:rsidRPr="002F336D" w:rsidRDefault="00152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52415" w:rsidRPr="002F336D" w:rsidRDefault="00152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52415" w:rsidRPr="002F336D" w:rsidRDefault="00152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52415" w:rsidRPr="002F336D" w:rsidRDefault="00152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52415" w:rsidRPr="002F336D" w:rsidRDefault="00152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52415" w:rsidRPr="002F336D" w:rsidRDefault="00152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52415" w:rsidRPr="002F336D" w:rsidRDefault="00152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工业模块化机器人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52415" w:rsidRPr="002F336D" w:rsidRDefault="00152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工业模块化机器人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52415" w:rsidRPr="002F336D" w:rsidRDefault="00152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52415" w:rsidRPr="002F336D" w:rsidRDefault="00152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52415" w:rsidRPr="002F336D" w:rsidRDefault="00152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52415" w:rsidRPr="002F336D" w:rsidRDefault="00152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工业模块化机器人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52415" w:rsidRPr="002F336D" w:rsidRDefault="00152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52415" w:rsidRDefault="00152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52415" w:rsidRPr="002F336D" w:rsidRDefault="001524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52415" w:rsidRPr="002F336D" w:rsidRDefault="00152415" w:rsidP="00417973">
      <w:pPr>
        <w:rPr>
          <w:rFonts w:ascii="微软雅黑" w:eastAsia="微软雅黑" w:hAnsi="微软雅黑" w:cs="Times New Roman"/>
          <w:szCs w:val="24"/>
        </w:rPr>
      </w:pPr>
    </w:p>
    <w:p w:rsidR="00152415" w:rsidRPr="002F336D" w:rsidRDefault="001524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工业模块化机器人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52415" w:rsidRPr="002F336D" w:rsidRDefault="00152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工业模块化机器人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2415" w:rsidRPr="002F336D" w:rsidRDefault="00152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工业模块化机器人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52415" w:rsidRPr="002F336D" w:rsidRDefault="00152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工业模块化机器人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52415" w:rsidRPr="002F336D" w:rsidRDefault="00152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工业模块化机器人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52415" w:rsidRPr="002F336D" w:rsidRDefault="00152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工业模块化机器人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52415" w:rsidRPr="002F336D" w:rsidRDefault="00152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工业模块化机器人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2415" w:rsidRPr="002F336D" w:rsidRDefault="00152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2415" w:rsidRPr="002F336D" w:rsidRDefault="00152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2415" w:rsidRPr="002F336D" w:rsidRDefault="00152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工业模块化机器人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2415" w:rsidRPr="002F336D" w:rsidRDefault="00152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2415" w:rsidRPr="002F336D" w:rsidRDefault="00152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2415" w:rsidRPr="002F336D" w:rsidRDefault="00152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工业模块化机器人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2415" w:rsidRPr="002F336D" w:rsidRDefault="00152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2415" w:rsidRPr="002F336D" w:rsidRDefault="00152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2415" w:rsidRPr="002F336D" w:rsidRDefault="00152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工业模块化机器人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2415" w:rsidRPr="002F336D" w:rsidRDefault="00152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工业模块化机器人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52415" w:rsidRPr="002F336D" w:rsidRDefault="00152415" w:rsidP="00417973">
      <w:pPr>
        <w:rPr>
          <w:rFonts w:ascii="微软雅黑" w:eastAsia="微软雅黑" w:hAnsi="微软雅黑" w:cs="Times New Roman"/>
          <w:szCs w:val="24"/>
        </w:rPr>
      </w:pPr>
    </w:p>
    <w:p w:rsidR="00152415" w:rsidRPr="002F336D" w:rsidRDefault="001524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工业模块化机器人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52415" w:rsidRPr="002F336D" w:rsidRDefault="00152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工业模块化机器人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52415" w:rsidRPr="002F336D" w:rsidRDefault="00152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工业模块化机器人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52415" w:rsidRPr="002F336D" w:rsidRDefault="00152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工业模块化机器人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52415" w:rsidRPr="002F336D" w:rsidRDefault="00152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工业模块化机器人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52415" w:rsidRPr="002F336D" w:rsidRDefault="00152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工业模块化机器人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52415" w:rsidRPr="002F336D" w:rsidRDefault="00152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工业模块化机器人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52415" w:rsidRPr="002F336D" w:rsidRDefault="00152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工业模块化机器人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52415" w:rsidRPr="002F336D" w:rsidRDefault="00152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工业模块化机器人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52415" w:rsidRPr="002F336D" w:rsidRDefault="00152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工业模块化机器人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52415" w:rsidRDefault="00152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工业模块化机器人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52415" w:rsidRPr="002F336D" w:rsidRDefault="001524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工业模块化机器人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52415" w:rsidRPr="002F336D" w:rsidRDefault="00152415" w:rsidP="00417973">
      <w:pPr>
        <w:rPr>
          <w:rFonts w:ascii="微软雅黑" w:eastAsia="微软雅黑" w:hAnsi="微软雅黑" w:cs="Times New Roman"/>
          <w:szCs w:val="24"/>
        </w:rPr>
      </w:pPr>
    </w:p>
    <w:p w:rsidR="00152415" w:rsidRPr="002F336D" w:rsidRDefault="001524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工业模块化机器人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52415" w:rsidRPr="002F336D" w:rsidRDefault="00152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工业模块化机器人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52415" w:rsidRPr="002F336D" w:rsidRDefault="00152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52415" w:rsidRPr="002F336D" w:rsidRDefault="00152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52415" w:rsidRPr="002F336D" w:rsidRDefault="00152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工业模块化机器人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52415" w:rsidRPr="002F336D" w:rsidRDefault="00152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52415" w:rsidRPr="002F336D" w:rsidRDefault="00152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52415" w:rsidRPr="002F336D" w:rsidRDefault="00152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52415" w:rsidRPr="002F336D" w:rsidRDefault="00152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工业模块化机器人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52415" w:rsidRPr="002F336D" w:rsidRDefault="00152415" w:rsidP="00417973">
      <w:pPr>
        <w:rPr>
          <w:rFonts w:ascii="微软雅黑" w:eastAsia="微软雅黑" w:hAnsi="微软雅黑" w:cs="Times New Roman"/>
          <w:szCs w:val="24"/>
        </w:rPr>
      </w:pPr>
    </w:p>
    <w:p w:rsidR="00152415" w:rsidRPr="002F336D" w:rsidRDefault="001524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工业模块化机器人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52415" w:rsidRPr="002F336D" w:rsidRDefault="00152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工业模块化机器人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52415" w:rsidRPr="002F336D" w:rsidRDefault="00152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52415" w:rsidRPr="002F336D" w:rsidRDefault="00152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52415" w:rsidRPr="002F336D" w:rsidRDefault="00152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工业模块化机器人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52415" w:rsidRPr="002F336D" w:rsidRDefault="00152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工业模块化机器人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52415" w:rsidRPr="002F336D" w:rsidRDefault="00152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52415" w:rsidRDefault="0015241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52415" w:rsidRPr="002F336D" w:rsidRDefault="001524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52415" w:rsidRPr="00B609C3" w:rsidRDefault="001524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工业模块化机器人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2415" w:rsidRDefault="001524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2415" w:rsidRPr="002F336D" w:rsidRDefault="00152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2415" w:rsidRPr="002F336D" w:rsidRDefault="00152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2415" w:rsidRPr="00B609C3" w:rsidRDefault="001524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工业模块化机器人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2415" w:rsidRDefault="001524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2415" w:rsidRPr="002F336D" w:rsidRDefault="001524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2415" w:rsidRPr="002F336D" w:rsidRDefault="001524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2415" w:rsidRPr="00B609C3" w:rsidRDefault="001524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工业模块化机器人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2415" w:rsidRDefault="001524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2415" w:rsidRPr="002F336D" w:rsidRDefault="001524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2415" w:rsidRPr="002F336D" w:rsidRDefault="001524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2415" w:rsidRPr="00B609C3" w:rsidRDefault="001524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工业模块化机器人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2415" w:rsidRDefault="001524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2415" w:rsidRPr="002F336D" w:rsidRDefault="001524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2415" w:rsidRPr="002F336D" w:rsidRDefault="001524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2415" w:rsidRPr="00B609C3" w:rsidRDefault="001524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工业模块化机器人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2415" w:rsidRDefault="001524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2415" w:rsidRPr="002F336D" w:rsidRDefault="001524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2415" w:rsidRPr="002F336D" w:rsidRDefault="001524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2415" w:rsidRPr="006A64CF" w:rsidRDefault="00152415" w:rsidP="00417973">
      <w:pPr>
        <w:rPr>
          <w:rFonts w:ascii="微软雅黑" w:eastAsia="微软雅黑" w:hAnsi="微软雅黑" w:cs="Times New Roman"/>
          <w:szCs w:val="24"/>
        </w:rPr>
      </w:pPr>
    </w:p>
    <w:p w:rsidR="00152415" w:rsidRPr="002F336D" w:rsidRDefault="001524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工业模块化机器人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52415" w:rsidRPr="002F336D" w:rsidRDefault="00152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工业模块化机器人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2415" w:rsidRPr="002F336D" w:rsidRDefault="00152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2415" w:rsidRPr="002F336D" w:rsidRDefault="00152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2415" w:rsidRPr="002F336D" w:rsidRDefault="00152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2415" w:rsidRPr="002F336D" w:rsidRDefault="00152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2415" w:rsidRPr="002F336D" w:rsidRDefault="00152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工业模块化机器人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2415" w:rsidRPr="002F336D" w:rsidRDefault="00152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2415" w:rsidRPr="002F336D" w:rsidRDefault="00152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2415" w:rsidRPr="002F336D" w:rsidRDefault="00152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2415" w:rsidRPr="002F336D" w:rsidRDefault="00152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2415" w:rsidRPr="002F336D" w:rsidRDefault="00152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工业模块化机器人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2415" w:rsidRPr="002F336D" w:rsidRDefault="00152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2415" w:rsidRPr="002F336D" w:rsidRDefault="00152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2415" w:rsidRPr="002F336D" w:rsidRDefault="00152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2415" w:rsidRPr="002F336D" w:rsidRDefault="00152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2415" w:rsidRPr="002F336D" w:rsidRDefault="00152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工业模块化机器人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2415" w:rsidRPr="002F336D" w:rsidRDefault="00152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2415" w:rsidRPr="002F336D" w:rsidRDefault="00152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2415" w:rsidRPr="002F336D" w:rsidRDefault="00152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2415" w:rsidRPr="002F336D" w:rsidRDefault="00152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2415" w:rsidRPr="002F336D" w:rsidRDefault="00152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工业模块化机器人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2415" w:rsidRPr="002F336D" w:rsidRDefault="00152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2415" w:rsidRPr="002F336D" w:rsidRDefault="00152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2415" w:rsidRPr="002F336D" w:rsidRDefault="00152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2415" w:rsidRPr="002F336D" w:rsidRDefault="00152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2415" w:rsidRPr="002F336D" w:rsidRDefault="00152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工业模块化机器人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2415" w:rsidRPr="002F336D" w:rsidRDefault="00152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2415" w:rsidRPr="002F336D" w:rsidRDefault="00152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2415" w:rsidRPr="002F336D" w:rsidRDefault="00152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2415" w:rsidRPr="002F336D" w:rsidRDefault="00152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2415" w:rsidRPr="002F336D" w:rsidRDefault="00152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工业模块化机器人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2415" w:rsidRPr="002F336D" w:rsidRDefault="00152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2415" w:rsidRPr="002F336D" w:rsidRDefault="00152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2415" w:rsidRPr="002F336D" w:rsidRDefault="00152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2415" w:rsidRPr="002F336D" w:rsidRDefault="00152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2415" w:rsidRPr="002F336D" w:rsidRDefault="00152415" w:rsidP="00417973">
      <w:pPr>
        <w:rPr>
          <w:rFonts w:ascii="微软雅黑" w:eastAsia="微软雅黑" w:hAnsi="微软雅黑" w:cs="Times New Roman"/>
          <w:szCs w:val="24"/>
        </w:rPr>
      </w:pPr>
    </w:p>
    <w:p w:rsidR="00152415" w:rsidRPr="002F336D" w:rsidRDefault="001524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工业模块化机器人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52415" w:rsidRPr="002F336D" w:rsidRDefault="00152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52415" w:rsidRPr="002F336D" w:rsidRDefault="00152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52415" w:rsidRPr="002F336D" w:rsidRDefault="00152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52415" w:rsidRPr="002F336D" w:rsidRDefault="00152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52415" w:rsidRPr="002F336D" w:rsidRDefault="00152415" w:rsidP="00417973">
      <w:pPr>
        <w:rPr>
          <w:rFonts w:ascii="微软雅黑" w:eastAsia="微软雅黑" w:hAnsi="微软雅黑" w:cs="Times New Roman"/>
          <w:szCs w:val="24"/>
        </w:rPr>
      </w:pPr>
    </w:p>
    <w:p w:rsidR="00152415" w:rsidRPr="002F336D" w:rsidRDefault="001524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工业模块化机器人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52415" w:rsidRPr="002F336D" w:rsidRDefault="00152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工业模块化机器人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52415" w:rsidRPr="002F336D" w:rsidRDefault="00152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工业模块化机器人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52415" w:rsidRPr="002F336D" w:rsidRDefault="00152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52415" w:rsidRPr="002F336D" w:rsidRDefault="00152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52415" w:rsidRPr="002F336D" w:rsidRDefault="00152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工业模块化机器人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52415" w:rsidRPr="002F336D" w:rsidRDefault="00152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工业模块化机器人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52415" w:rsidRPr="002F336D" w:rsidRDefault="00152415" w:rsidP="00417973">
      <w:pPr>
        <w:rPr>
          <w:rFonts w:ascii="微软雅黑" w:eastAsia="微软雅黑" w:hAnsi="微软雅黑" w:cs="Times New Roman"/>
          <w:szCs w:val="24"/>
        </w:rPr>
      </w:pPr>
    </w:p>
    <w:p w:rsidR="00152415" w:rsidRPr="002F336D" w:rsidRDefault="001524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工业模块化机器人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52415" w:rsidRPr="002F336D" w:rsidRDefault="00152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工业模块化机器人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52415" w:rsidRPr="002F336D" w:rsidRDefault="00152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52415" w:rsidRPr="002F336D" w:rsidRDefault="00152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52415" w:rsidRPr="002F336D" w:rsidRDefault="00152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工业模块化机器人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52415" w:rsidRPr="002F336D" w:rsidRDefault="00152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52415" w:rsidRPr="002F336D" w:rsidRDefault="00152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52415" w:rsidRDefault="00152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52415" w:rsidRPr="00C40745" w:rsidRDefault="001524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工业模块化机器人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52415" w:rsidRPr="00C40745" w:rsidRDefault="001524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工业模块化机器人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52415" w:rsidRPr="00C40745" w:rsidRDefault="001524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52415" w:rsidRPr="00C40745" w:rsidRDefault="001524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工业模块化机器人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52415" w:rsidRPr="002F336D" w:rsidRDefault="00152415" w:rsidP="00417973">
      <w:pPr>
        <w:rPr>
          <w:rFonts w:ascii="微软雅黑" w:eastAsia="微软雅黑" w:hAnsi="微软雅黑" w:cs="Times New Roman"/>
          <w:szCs w:val="24"/>
        </w:rPr>
      </w:pPr>
    </w:p>
    <w:p w:rsidR="00152415" w:rsidRPr="002F336D" w:rsidRDefault="001524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52415" w:rsidRPr="002F336D" w:rsidRDefault="00152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52415" w:rsidRPr="002F336D" w:rsidRDefault="00152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2415" w:rsidRDefault="00152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工业模块化机器人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2415" w:rsidRDefault="001524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2415" w:rsidRPr="002F336D" w:rsidRDefault="001524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2415" w:rsidRPr="002F336D" w:rsidRDefault="00152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2415" w:rsidRPr="002F336D" w:rsidRDefault="00152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2415" w:rsidRPr="002F336D" w:rsidRDefault="00152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52415" w:rsidRPr="002F336D" w:rsidRDefault="00152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2415" w:rsidRDefault="00152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工业模块化机器人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2415" w:rsidRDefault="001524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2415" w:rsidRPr="002F336D" w:rsidRDefault="001524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2415" w:rsidRPr="002F336D" w:rsidRDefault="00152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2415" w:rsidRPr="002F336D" w:rsidRDefault="00152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2415" w:rsidRPr="002F336D" w:rsidRDefault="00152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52415" w:rsidRPr="002F336D" w:rsidRDefault="00152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2415" w:rsidRDefault="00152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工业模块化机器人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2415" w:rsidRDefault="001524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2415" w:rsidRPr="002F336D" w:rsidRDefault="001524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2415" w:rsidRPr="002F336D" w:rsidRDefault="00152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2415" w:rsidRPr="002F336D" w:rsidRDefault="00152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2415" w:rsidRPr="002F336D" w:rsidRDefault="00152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52415" w:rsidRPr="002F336D" w:rsidRDefault="00152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2415" w:rsidRDefault="00152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工业模块化机器人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2415" w:rsidRDefault="001524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2415" w:rsidRPr="002F336D" w:rsidRDefault="001524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2415" w:rsidRPr="002F336D" w:rsidRDefault="00152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2415" w:rsidRPr="002F336D" w:rsidRDefault="00152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2415" w:rsidRPr="002F336D" w:rsidRDefault="00152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52415" w:rsidRPr="002F336D" w:rsidRDefault="00152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2415" w:rsidRDefault="00152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工业模块化机器人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2415" w:rsidRDefault="001524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2415" w:rsidRPr="002F336D" w:rsidRDefault="001524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2415" w:rsidRPr="002F336D" w:rsidRDefault="00152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2415" w:rsidRDefault="00152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2415" w:rsidRPr="002F336D" w:rsidRDefault="001524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52415" w:rsidRPr="002F336D" w:rsidRDefault="00152415" w:rsidP="00417973">
      <w:pPr>
        <w:rPr>
          <w:rFonts w:ascii="微软雅黑" w:eastAsia="微软雅黑" w:hAnsi="微软雅黑" w:cs="Times New Roman"/>
          <w:szCs w:val="24"/>
        </w:rPr>
      </w:pPr>
    </w:p>
    <w:p w:rsidR="00152415" w:rsidRPr="002F336D" w:rsidRDefault="001524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工业模块化机器人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52415" w:rsidRPr="002F336D" w:rsidRDefault="00152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工业模块化机器人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52415" w:rsidRPr="002F336D" w:rsidRDefault="00152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工业模块化机器人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52415" w:rsidRPr="002F336D" w:rsidRDefault="00152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工业模块化机器人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52415" w:rsidRPr="002F336D" w:rsidRDefault="00152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52415" w:rsidRPr="002F336D" w:rsidRDefault="00152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52415" w:rsidRPr="002F336D" w:rsidRDefault="00152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工业模块化机器人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52415" w:rsidRPr="002F336D" w:rsidRDefault="00152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52415" w:rsidRPr="002F336D" w:rsidRDefault="00152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52415" w:rsidRPr="002F336D" w:rsidRDefault="00152415" w:rsidP="00417973">
      <w:pPr>
        <w:rPr>
          <w:rFonts w:ascii="微软雅黑" w:eastAsia="微软雅黑" w:hAnsi="微软雅黑" w:cs="Times New Roman"/>
          <w:szCs w:val="24"/>
        </w:rPr>
      </w:pPr>
    </w:p>
    <w:p w:rsidR="00152415" w:rsidRPr="002F336D" w:rsidRDefault="001524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工业模块化机器人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52415" w:rsidRPr="002F336D" w:rsidRDefault="00152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工业模块化机器人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52415" w:rsidRPr="002F336D" w:rsidRDefault="00152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工业模块化机器人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52415" w:rsidRPr="002F336D" w:rsidRDefault="00152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工业模块化机器人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52415" w:rsidRPr="002F336D" w:rsidRDefault="00152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工业模块化机器人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52415" w:rsidRPr="002F336D" w:rsidRDefault="00152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工业模块化机器人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52415" w:rsidRPr="002F336D" w:rsidRDefault="00152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工业模块化机器人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52415" w:rsidRPr="002F336D" w:rsidRDefault="00152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工业模块化机器人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52415" w:rsidRPr="002F336D" w:rsidRDefault="00152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52415" w:rsidRPr="002F336D" w:rsidRDefault="00152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52415" w:rsidRPr="002F336D" w:rsidRDefault="00152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52415" w:rsidRPr="002F336D" w:rsidRDefault="00152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工业模块化机器人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52415" w:rsidRPr="002F336D" w:rsidRDefault="00152415" w:rsidP="00417973">
      <w:pPr>
        <w:rPr>
          <w:rFonts w:ascii="微软雅黑" w:eastAsia="微软雅黑" w:hAnsi="微软雅黑" w:cs="Times New Roman"/>
          <w:szCs w:val="24"/>
        </w:rPr>
      </w:pPr>
    </w:p>
    <w:p w:rsidR="00152415" w:rsidRPr="002F336D" w:rsidRDefault="001524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工业模块化机器人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52415" w:rsidRPr="002F336D" w:rsidRDefault="00152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工业模块化机器人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52415" w:rsidRPr="002F336D" w:rsidRDefault="00152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52415" w:rsidRPr="002F336D" w:rsidRDefault="00152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52415" w:rsidRDefault="00152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52415" w:rsidRDefault="001524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工业模块化机器人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52415" w:rsidRDefault="001524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52415" w:rsidRDefault="001524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52415" w:rsidRDefault="001524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52415" w:rsidRPr="00E57AB1" w:rsidRDefault="001524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52415" w:rsidRPr="002F336D" w:rsidRDefault="00152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工业模块化机器人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2415" w:rsidRPr="002F336D" w:rsidRDefault="00152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2415" w:rsidRPr="002F336D" w:rsidRDefault="00152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2415" w:rsidRPr="002F336D" w:rsidRDefault="00152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2415" w:rsidRPr="002F336D" w:rsidRDefault="00152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2415" w:rsidRPr="002F336D" w:rsidRDefault="00152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2415" w:rsidRPr="002F336D" w:rsidRDefault="00152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2415" w:rsidRPr="002F336D" w:rsidRDefault="0015241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2415" w:rsidRPr="002F336D" w:rsidRDefault="00152415" w:rsidP="00417973">
      <w:pPr>
        <w:rPr>
          <w:rFonts w:ascii="微软雅黑" w:eastAsia="微软雅黑" w:hAnsi="微软雅黑" w:cs="Times New Roman"/>
          <w:szCs w:val="24"/>
        </w:rPr>
      </w:pPr>
    </w:p>
    <w:p w:rsidR="00152415" w:rsidRDefault="0015241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52415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工业模块化机器人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52C9F" w:rsidRDefault="00E52C9F"/>
    <w:sectPr w:rsidR="00E52C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415"/>
    <w:rsid w:val="00152415"/>
    <w:rsid w:val="00E52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5241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241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5241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2025-05-09T08:12:00Z</dcterms:created>
</cp:coreProperties>
</file>