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2791" w:rsidRDefault="00B92791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特曲</w:t>
      </w:r>
    </w:p>
    <w:p w:rsidR="00B92791" w:rsidRDefault="00B92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PHW2463769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特曲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特曲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特曲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92791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</w:p>
    <w:p w:rsidR="00B92791" w:rsidRPr="002F336D" w:rsidRDefault="00B92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特曲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特曲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特曲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特曲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特曲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特曲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特曲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特曲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</w:p>
    <w:p w:rsidR="00B92791" w:rsidRPr="002F336D" w:rsidRDefault="00B92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92791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</w:p>
    <w:p w:rsidR="00B92791" w:rsidRPr="002F336D" w:rsidRDefault="00B92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</w:p>
    <w:p w:rsidR="00B92791" w:rsidRPr="002F336D" w:rsidRDefault="00B92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特曲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92791" w:rsidRDefault="00B9279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92791" w:rsidRPr="00B609C3" w:rsidRDefault="00B92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2791" w:rsidRDefault="00B927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2791" w:rsidRPr="00B609C3" w:rsidRDefault="00B92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2791" w:rsidRDefault="00B927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2791" w:rsidRPr="002F336D" w:rsidRDefault="00B927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2791" w:rsidRPr="002F336D" w:rsidRDefault="00B927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2791" w:rsidRPr="00B609C3" w:rsidRDefault="00B92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2791" w:rsidRDefault="00B927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2791" w:rsidRPr="002F336D" w:rsidRDefault="00B927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2791" w:rsidRPr="002F336D" w:rsidRDefault="00B927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2791" w:rsidRPr="00B609C3" w:rsidRDefault="00B92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2791" w:rsidRDefault="00B927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2791" w:rsidRPr="002F336D" w:rsidRDefault="00B927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2791" w:rsidRPr="002F336D" w:rsidRDefault="00B927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2791" w:rsidRPr="00B609C3" w:rsidRDefault="00B92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2791" w:rsidRDefault="00B927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2791" w:rsidRPr="002F336D" w:rsidRDefault="00B927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2791" w:rsidRPr="002F336D" w:rsidRDefault="00B927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2791" w:rsidRPr="006A64CF" w:rsidRDefault="00B92791" w:rsidP="00417973">
      <w:pPr>
        <w:rPr>
          <w:rFonts w:ascii="微软雅黑" w:eastAsia="微软雅黑" w:hAnsi="微软雅黑" w:cs="Times New Roman"/>
          <w:szCs w:val="24"/>
        </w:rPr>
      </w:pPr>
    </w:p>
    <w:p w:rsidR="00B92791" w:rsidRPr="002F336D" w:rsidRDefault="00B92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特曲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特曲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</w:p>
    <w:p w:rsidR="00B92791" w:rsidRPr="002F336D" w:rsidRDefault="00B92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</w:p>
    <w:p w:rsidR="00B92791" w:rsidRPr="002F336D" w:rsidRDefault="00B92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特曲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</w:p>
    <w:p w:rsidR="00B92791" w:rsidRPr="002F336D" w:rsidRDefault="00B92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特曲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特曲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92791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92791" w:rsidRPr="00C40745" w:rsidRDefault="00B927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92791" w:rsidRPr="00C40745" w:rsidRDefault="00B927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特曲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92791" w:rsidRPr="00C40745" w:rsidRDefault="00B927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92791" w:rsidRPr="00C40745" w:rsidRDefault="00B927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特曲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</w:p>
    <w:p w:rsidR="00B92791" w:rsidRPr="002F336D" w:rsidRDefault="00B92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2791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2791" w:rsidRDefault="00B927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2791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2791" w:rsidRDefault="00B927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2791" w:rsidRPr="002F336D" w:rsidRDefault="00B927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2791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2791" w:rsidRDefault="00B927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2791" w:rsidRPr="002F336D" w:rsidRDefault="00B927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2791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2791" w:rsidRDefault="00B927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2791" w:rsidRPr="002F336D" w:rsidRDefault="00B927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2791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2791" w:rsidRDefault="00B927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2791" w:rsidRPr="002F336D" w:rsidRDefault="00B927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2791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</w:p>
    <w:p w:rsidR="00B92791" w:rsidRPr="002F336D" w:rsidRDefault="00B92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</w:p>
    <w:p w:rsidR="00B92791" w:rsidRPr="002F336D" w:rsidRDefault="00B92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</w:p>
    <w:p w:rsidR="00B92791" w:rsidRPr="002F336D" w:rsidRDefault="00B927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特曲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92791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92791" w:rsidRDefault="00B927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特曲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92791" w:rsidRDefault="00B927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92791" w:rsidRDefault="00B927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92791" w:rsidRDefault="00B927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92791" w:rsidRPr="00E57AB1" w:rsidRDefault="00B927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特曲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2791" w:rsidRPr="002F336D" w:rsidRDefault="00B9279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2791" w:rsidRPr="002F336D" w:rsidRDefault="00B92791" w:rsidP="00417973">
      <w:pPr>
        <w:rPr>
          <w:rFonts w:ascii="微软雅黑" w:eastAsia="微软雅黑" w:hAnsi="微软雅黑" w:cs="Times New Roman"/>
          <w:szCs w:val="24"/>
        </w:rPr>
      </w:pPr>
    </w:p>
    <w:p w:rsidR="00B92791" w:rsidRDefault="00B9279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92791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D4F25" w:rsidRDefault="009D4F25"/>
    <w:sectPr w:rsidR="009D4F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791"/>
    <w:rsid w:val="009D4F25"/>
    <w:rsid w:val="00B9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27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279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927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2025-05-09T08:11:00Z</dcterms:created>
</cp:coreProperties>
</file>