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554C1" w:rsidRDefault="006554C1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建材工业智能制造</w:t>
      </w:r>
    </w:p>
    <w:p w:rsidR="006554C1" w:rsidRDefault="006554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建材工业智能制造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554C1" w:rsidRPr="002F336D" w:rsidRDefault="006554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PHW2466071</w:t>
      </w:r>
    </w:p>
    <w:p w:rsidR="006554C1" w:rsidRPr="002F336D" w:rsidRDefault="006554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554C1" w:rsidRPr="002F336D" w:rsidRDefault="00655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554C1" w:rsidRPr="002F336D" w:rsidRDefault="00655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554C1" w:rsidRPr="002F336D" w:rsidRDefault="00655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554C1" w:rsidRPr="002F336D" w:rsidRDefault="00655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554C1" w:rsidRPr="002F336D" w:rsidRDefault="00655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554C1" w:rsidRPr="002F336D" w:rsidRDefault="00655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554C1" w:rsidRPr="002F336D" w:rsidRDefault="00655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建材工业智能制造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554C1" w:rsidRPr="002F336D" w:rsidRDefault="00655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建材工业智能制造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554C1" w:rsidRPr="002F336D" w:rsidRDefault="00655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554C1" w:rsidRPr="002F336D" w:rsidRDefault="00655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554C1" w:rsidRPr="002F336D" w:rsidRDefault="00655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554C1" w:rsidRPr="002F336D" w:rsidRDefault="00655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建材工业智能制造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554C1" w:rsidRPr="002F336D" w:rsidRDefault="00655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554C1" w:rsidRDefault="00655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554C1" w:rsidRPr="002F336D" w:rsidRDefault="006554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554C1" w:rsidRPr="002F336D" w:rsidRDefault="006554C1" w:rsidP="00417973">
      <w:pPr>
        <w:rPr>
          <w:rFonts w:ascii="微软雅黑" w:eastAsia="微软雅黑" w:hAnsi="微软雅黑" w:cs="Times New Roman"/>
          <w:szCs w:val="24"/>
        </w:rPr>
      </w:pPr>
    </w:p>
    <w:p w:rsidR="006554C1" w:rsidRPr="002F336D" w:rsidRDefault="006554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建材工业智能制造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554C1" w:rsidRPr="002F336D" w:rsidRDefault="00655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建材工业智能制造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54C1" w:rsidRPr="002F336D" w:rsidRDefault="00655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建材工业智能制造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554C1" w:rsidRPr="002F336D" w:rsidRDefault="00655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建材工业智能制造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554C1" w:rsidRPr="002F336D" w:rsidRDefault="00655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建材工业智能制造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554C1" w:rsidRPr="002F336D" w:rsidRDefault="00655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建材工业智能制造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554C1" w:rsidRPr="002F336D" w:rsidRDefault="00655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建材工业智能制造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554C1" w:rsidRPr="002F336D" w:rsidRDefault="00655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554C1" w:rsidRPr="002F336D" w:rsidRDefault="00655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554C1" w:rsidRPr="002F336D" w:rsidRDefault="00655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建材工业智能制造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554C1" w:rsidRPr="002F336D" w:rsidRDefault="00655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554C1" w:rsidRPr="002F336D" w:rsidRDefault="00655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554C1" w:rsidRPr="002F336D" w:rsidRDefault="00655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建材工业智能制造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554C1" w:rsidRPr="002F336D" w:rsidRDefault="00655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554C1" w:rsidRPr="002F336D" w:rsidRDefault="00655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554C1" w:rsidRPr="002F336D" w:rsidRDefault="00655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建材工业智能制造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554C1" w:rsidRPr="002F336D" w:rsidRDefault="00655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建材工业智能制造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554C1" w:rsidRPr="002F336D" w:rsidRDefault="006554C1" w:rsidP="00417973">
      <w:pPr>
        <w:rPr>
          <w:rFonts w:ascii="微软雅黑" w:eastAsia="微软雅黑" w:hAnsi="微软雅黑" w:cs="Times New Roman"/>
          <w:szCs w:val="24"/>
        </w:rPr>
      </w:pPr>
    </w:p>
    <w:p w:rsidR="006554C1" w:rsidRPr="002F336D" w:rsidRDefault="006554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建材工业智能制造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554C1" w:rsidRPr="002F336D" w:rsidRDefault="00655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建材工业智能制造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554C1" w:rsidRPr="002F336D" w:rsidRDefault="00655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建材工业智能制造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554C1" w:rsidRPr="002F336D" w:rsidRDefault="00655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建材工业智能制造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554C1" w:rsidRPr="002F336D" w:rsidRDefault="00655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建材工业智能制造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554C1" w:rsidRPr="002F336D" w:rsidRDefault="00655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建材工业智能制造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554C1" w:rsidRPr="002F336D" w:rsidRDefault="00655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建材工业智能制造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554C1" w:rsidRPr="002F336D" w:rsidRDefault="00655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建材工业智能制造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554C1" w:rsidRPr="002F336D" w:rsidRDefault="00655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建材工业智能制造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554C1" w:rsidRPr="002F336D" w:rsidRDefault="00655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建材工业智能制造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554C1" w:rsidRDefault="00655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建材工业智能制造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554C1" w:rsidRPr="002F336D" w:rsidRDefault="006554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建材工业智能制造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554C1" w:rsidRPr="002F336D" w:rsidRDefault="006554C1" w:rsidP="00417973">
      <w:pPr>
        <w:rPr>
          <w:rFonts w:ascii="微软雅黑" w:eastAsia="微软雅黑" w:hAnsi="微软雅黑" w:cs="Times New Roman"/>
          <w:szCs w:val="24"/>
        </w:rPr>
      </w:pPr>
    </w:p>
    <w:p w:rsidR="006554C1" w:rsidRPr="002F336D" w:rsidRDefault="006554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建材工业智能制造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554C1" w:rsidRPr="002F336D" w:rsidRDefault="00655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建材工业智能制造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554C1" w:rsidRPr="002F336D" w:rsidRDefault="00655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554C1" w:rsidRPr="002F336D" w:rsidRDefault="00655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554C1" w:rsidRPr="002F336D" w:rsidRDefault="00655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建材工业智能制造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554C1" w:rsidRPr="002F336D" w:rsidRDefault="00655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554C1" w:rsidRPr="002F336D" w:rsidRDefault="00655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554C1" w:rsidRPr="002F336D" w:rsidRDefault="00655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554C1" w:rsidRPr="002F336D" w:rsidRDefault="00655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建材工业智能制造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554C1" w:rsidRPr="002F336D" w:rsidRDefault="006554C1" w:rsidP="00417973">
      <w:pPr>
        <w:rPr>
          <w:rFonts w:ascii="微软雅黑" w:eastAsia="微软雅黑" w:hAnsi="微软雅黑" w:cs="Times New Roman"/>
          <w:szCs w:val="24"/>
        </w:rPr>
      </w:pPr>
    </w:p>
    <w:p w:rsidR="006554C1" w:rsidRPr="002F336D" w:rsidRDefault="006554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建材工业智能制造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554C1" w:rsidRPr="002F336D" w:rsidRDefault="00655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建材工业智能制造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554C1" w:rsidRPr="002F336D" w:rsidRDefault="00655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554C1" w:rsidRPr="002F336D" w:rsidRDefault="00655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554C1" w:rsidRPr="002F336D" w:rsidRDefault="00655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建材工业智能制造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554C1" w:rsidRPr="002F336D" w:rsidRDefault="00655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建材工业智能制造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554C1" w:rsidRPr="002F336D" w:rsidRDefault="00655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554C1" w:rsidRDefault="006554C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554C1" w:rsidRPr="002F336D" w:rsidRDefault="006554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554C1" w:rsidRPr="00B609C3" w:rsidRDefault="006554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建材工业智能制造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54C1" w:rsidRDefault="006554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54C1" w:rsidRPr="002F336D" w:rsidRDefault="00655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54C1" w:rsidRPr="002F336D" w:rsidRDefault="00655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54C1" w:rsidRPr="00B609C3" w:rsidRDefault="006554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建材工业智能制造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54C1" w:rsidRDefault="006554C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54C1" w:rsidRPr="002F336D" w:rsidRDefault="006554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54C1" w:rsidRPr="002F336D" w:rsidRDefault="006554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54C1" w:rsidRPr="00B609C3" w:rsidRDefault="006554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建材工业智能制造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54C1" w:rsidRDefault="006554C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54C1" w:rsidRPr="002F336D" w:rsidRDefault="006554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54C1" w:rsidRPr="002F336D" w:rsidRDefault="006554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54C1" w:rsidRPr="00B609C3" w:rsidRDefault="006554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建材工业智能制造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54C1" w:rsidRDefault="006554C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54C1" w:rsidRPr="002F336D" w:rsidRDefault="006554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54C1" w:rsidRPr="002F336D" w:rsidRDefault="006554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54C1" w:rsidRPr="00B609C3" w:rsidRDefault="006554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建材工业智能制造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54C1" w:rsidRDefault="006554C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54C1" w:rsidRPr="002F336D" w:rsidRDefault="006554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54C1" w:rsidRPr="002F336D" w:rsidRDefault="006554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54C1" w:rsidRPr="006A64CF" w:rsidRDefault="006554C1" w:rsidP="00417973">
      <w:pPr>
        <w:rPr>
          <w:rFonts w:ascii="微软雅黑" w:eastAsia="微软雅黑" w:hAnsi="微软雅黑" w:cs="Times New Roman"/>
          <w:szCs w:val="24"/>
        </w:rPr>
      </w:pPr>
    </w:p>
    <w:p w:rsidR="006554C1" w:rsidRPr="002F336D" w:rsidRDefault="006554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建材工业智能制造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554C1" w:rsidRPr="002F336D" w:rsidRDefault="00655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建材工业智能制造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54C1" w:rsidRPr="002F336D" w:rsidRDefault="00655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54C1" w:rsidRPr="002F336D" w:rsidRDefault="00655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54C1" w:rsidRPr="002F336D" w:rsidRDefault="00655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54C1" w:rsidRPr="002F336D" w:rsidRDefault="00655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54C1" w:rsidRPr="002F336D" w:rsidRDefault="00655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建材工业智能制造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54C1" w:rsidRPr="002F336D" w:rsidRDefault="00655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54C1" w:rsidRPr="002F336D" w:rsidRDefault="00655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54C1" w:rsidRPr="002F336D" w:rsidRDefault="00655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54C1" w:rsidRPr="002F336D" w:rsidRDefault="00655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54C1" w:rsidRPr="002F336D" w:rsidRDefault="00655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建材工业智能制造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54C1" w:rsidRPr="002F336D" w:rsidRDefault="00655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54C1" w:rsidRPr="002F336D" w:rsidRDefault="00655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54C1" w:rsidRPr="002F336D" w:rsidRDefault="00655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54C1" w:rsidRPr="002F336D" w:rsidRDefault="00655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54C1" w:rsidRPr="002F336D" w:rsidRDefault="00655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建材工业智能制造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54C1" w:rsidRPr="002F336D" w:rsidRDefault="00655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54C1" w:rsidRPr="002F336D" w:rsidRDefault="00655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54C1" w:rsidRPr="002F336D" w:rsidRDefault="00655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54C1" w:rsidRPr="002F336D" w:rsidRDefault="00655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54C1" w:rsidRPr="002F336D" w:rsidRDefault="00655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建材工业智能制造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54C1" w:rsidRPr="002F336D" w:rsidRDefault="00655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54C1" w:rsidRPr="002F336D" w:rsidRDefault="00655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54C1" w:rsidRPr="002F336D" w:rsidRDefault="00655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54C1" w:rsidRPr="002F336D" w:rsidRDefault="00655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54C1" w:rsidRPr="002F336D" w:rsidRDefault="00655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建材工业智能制造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54C1" w:rsidRPr="002F336D" w:rsidRDefault="00655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54C1" w:rsidRPr="002F336D" w:rsidRDefault="00655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54C1" w:rsidRPr="002F336D" w:rsidRDefault="00655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54C1" w:rsidRPr="002F336D" w:rsidRDefault="00655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54C1" w:rsidRPr="002F336D" w:rsidRDefault="00655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建材工业智能制造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54C1" w:rsidRPr="002F336D" w:rsidRDefault="00655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54C1" w:rsidRPr="002F336D" w:rsidRDefault="00655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54C1" w:rsidRPr="002F336D" w:rsidRDefault="00655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54C1" w:rsidRPr="002F336D" w:rsidRDefault="00655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54C1" w:rsidRPr="002F336D" w:rsidRDefault="006554C1" w:rsidP="00417973">
      <w:pPr>
        <w:rPr>
          <w:rFonts w:ascii="微软雅黑" w:eastAsia="微软雅黑" w:hAnsi="微软雅黑" w:cs="Times New Roman"/>
          <w:szCs w:val="24"/>
        </w:rPr>
      </w:pPr>
    </w:p>
    <w:p w:rsidR="006554C1" w:rsidRPr="002F336D" w:rsidRDefault="006554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建材工业智能制造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554C1" w:rsidRPr="002F336D" w:rsidRDefault="00655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554C1" w:rsidRPr="002F336D" w:rsidRDefault="00655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554C1" w:rsidRPr="002F336D" w:rsidRDefault="00655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554C1" w:rsidRPr="002F336D" w:rsidRDefault="00655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554C1" w:rsidRPr="002F336D" w:rsidRDefault="006554C1" w:rsidP="00417973">
      <w:pPr>
        <w:rPr>
          <w:rFonts w:ascii="微软雅黑" w:eastAsia="微软雅黑" w:hAnsi="微软雅黑" w:cs="Times New Roman"/>
          <w:szCs w:val="24"/>
        </w:rPr>
      </w:pPr>
    </w:p>
    <w:p w:rsidR="006554C1" w:rsidRPr="002F336D" w:rsidRDefault="006554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建材工业智能制造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554C1" w:rsidRPr="002F336D" w:rsidRDefault="00655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建材工业智能制造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554C1" w:rsidRPr="002F336D" w:rsidRDefault="00655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建材工业智能制造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554C1" w:rsidRPr="002F336D" w:rsidRDefault="00655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554C1" w:rsidRPr="002F336D" w:rsidRDefault="00655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554C1" w:rsidRPr="002F336D" w:rsidRDefault="00655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建材工业智能制造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554C1" w:rsidRPr="002F336D" w:rsidRDefault="00655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建材工业智能制造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554C1" w:rsidRPr="002F336D" w:rsidRDefault="006554C1" w:rsidP="00417973">
      <w:pPr>
        <w:rPr>
          <w:rFonts w:ascii="微软雅黑" w:eastAsia="微软雅黑" w:hAnsi="微软雅黑" w:cs="Times New Roman"/>
          <w:szCs w:val="24"/>
        </w:rPr>
      </w:pPr>
    </w:p>
    <w:p w:rsidR="006554C1" w:rsidRPr="002F336D" w:rsidRDefault="006554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建材工业智能制造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554C1" w:rsidRPr="002F336D" w:rsidRDefault="00655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建材工业智能制造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554C1" w:rsidRPr="002F336D" w:rsidRDefault="00655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554C1" w:rsidRPr="002F336D" w:rsidRDefault="00655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554C1" w:rsidRPr="002F336D" w:rsidRDefault="00655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建材工业智能制造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554C1" w:rsidRPr="002F336D" w:rsidRDefault="00655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554C1" w:rsidRPr="002F336D" w:rsidRDefault="00655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554C1" w:rsidRDefault="00655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554C1" w:rsidRPr="00C40745" w:rsidRDefault="006554C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建材工业智能制造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554C1" w:rsidRPr="00C40745" w:rsidRDefault="006554C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建材工业智能制造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554C1" w:rsidRPr="00C40745" w:rsidRDefault="006554C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554C1" w:rsidRPr="00C40745" w:rsidRDefault="006554C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建材工业智能制造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554C1" w:rsidRPr="002F336D" w:rsidRDefault="006554C1" w:rsidP="00417973">
      <w:pPr>
        <w:rPr>
          <w:rFonts w:ascii="微软雅黑" w:eastAsia="微软雅黑" w:hAnsi="微软雅黑" w:cs="Times New Roman"/>
          <w:szCs w:val="24"/>
        </w:rPr>
      </w:pPr>
    </w:p>
    <w:p w:rsidR="006554C1" w:rsidRPr="002F336D" w:rsidRDefault="006554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554C1" w:rsidRPr="002F336D" w:rsidRDefault="00655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554C1" w:rsidRPr="002F336D" w:rsidRDefault="00655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54C1" w:rsidRDefault="00655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建材工业智能制造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54C1" w:rsidRDefault="006554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54C1" w:rsidRPr="002F336D" w:rsidRDefault="006554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54C1" w:rsidRPr="002F336D" w:rsidRDefault="00655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54C1" w:rsidRPr="002F336D" w:rsidRDefault="00655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54C1" w:rsidRPr="002F336D" w:rsidRDefault="00655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554C1" w:rsidRPr="002F336D" w:rsidRDefault="00655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54C1" w:rsidRDefault="00655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建材工业智能制造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54C1" w:rsidRDefault="006554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54C1" w:rsidRPr="002F336D" w:rsidRDefault="006554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54C1" w:rsidRPr="002F336D" w:rsidRDefault="00655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54C1" w:rsidRPr="002F336D" w:rsidRDefault="00655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54C1" w:rsidRPr="002F336D" w:rsidRDefault="00655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554C1" w:rsidRPr="002F336D" w:rsidRDefault="00655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54C1" w:rsidRDefault="00655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建材工业智能制造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54C1" w:rsidRDefault="006554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54C1" w:rsidRPr="002F336D" w:rsidRDefault="006554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54C1" w:rsidRPr="002F336D" w:rsidRDefault="00655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54C1" w:rsidRPr="002F336D" w:rsidRDefault="00655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54C1" w:rsidRPr="002F336D" w:rsidRDefault="00655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554C1" w:rsidRPr="002F336D" w:rsidRDefault="00655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54C1" w:rsidRDefault="00655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建材工业智能制造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54C1" w:rsidRDefault="006554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54C1" w:rsidRPr="002F336D" w:rsidRDefault="006554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54C1" w:rsidRPr="002F336D" w:rsidRDefault="00655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54C1" w:rsidRPr="002F336D" w:rsidRDefault="00655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54C1" w:rsidRPr="002F336D" w:rsidRDefault="00655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554C1" w:rsidRPr="002F336D" w:rsidRDefault="00655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54C1" w:rsidRDefault="00655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建材工业智能制造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54C1" w:rsidRDefault="006554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54C1" w:rsidRPr="002F336D" w:rsidRDefault="006554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54C1" w:rsidRPr="002F336D" w:rsidRDefault="00655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54C1" w:rsidRDefault="00655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54C1" w:rsidRPr="002F336D" w:rsidRDefault="006554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554C1" w:rsidRPr="002F336D" w:rsidRDefault="006554C1" w:rsidP="00417973">
      <w:pPr>
        <w:rPr>
          <w:rFonts w:ascii="微软雅黑" w:eastAsia="微软雅黑" w:hAnsi="微软雅黑" w:cs="Times New Roman"/>
          <w:szCs w:val="24"/>
        </w:rPr>
      </w:pPr>
    </w:p>
    <w:p w:rsidR="006554C1" w:rsidRPr="002F336D" w:rsidRDefault="006554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建材工业智能制造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554C1" w:rsidRPr="002F336D" w:rsidRDefault="00655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建材工业智能制造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554C1" w:rsidRPr="002F336D" w:rsidRDefault="00655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建材工业智能制造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554C1" w:rsidRPr="002F336D" w:rsidRDefault="00655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建材工业智能制造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554C1" w:rsidRPr="002F336D" w:rsidRDefault="00655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554C1" w:rsidRPr="002F336D" w:rsidRDefault="00655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554C1" w:rsidRPr="002F336D" w:rsidRDefault="00655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建材工业智能制造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554C1" w:rsidRPr="002F336D" w:rsidRDefault="00655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554C1" w:rsidRPr="002F336D" w:rsidRDefault="00655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554C1" w:rsidRPr="002F336D" w:rsidRDefault="006554C1" w:rsidP="00417973">
      <w:pPr>
        <w:rPr>
          <w:rFonts w:ascii="微软雅黑" w:eastAsia="微软雅黑" w:hAnsi="微软雅黑" w:cs="Times New Roman"/>
          <w:szCs w:val="24"/>
        </w:rPr>
      </w:pPr>
    </w:p>
    <w:p w:rsidR="006554C1" w:rsidRPr="002F336D" w:rsidRDefault="006554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建材工业智能制造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554C1" w:rsidRPr="002F336D" w:rsidRDefault="00655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建材工业智能制造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554C1" w:rsidRPr="002F336D" w:rsidRDefault="00655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建材工业智能制造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554C1" w:rsidRPr="002F336D" w:rsidRDefault="00655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建材工业智能制造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554C1" w:rsidRPr="002F336D" w:rsidRDefault="00655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建材工业智能制造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554C1" w:rsidRPr="002F336D" w:rsidRDefault="00655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建材工业智能制造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554C1" w:rsidRPr="002F336D" w:rsidRDefault="00655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建材工业智能制造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554C1" w:rsidRPr="002F336D" w:rsidRDefault="00655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建材工业智能制造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554C1" w:rsidRPr="002F336D" w:rsidRDefault="00655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554C1" w:rsidRPr="002F336D" w:rsidRDefault="00655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554C1" w:rsidRPr="002F336D" w:rsidRDefault="00655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554C1" w:rsidRPr="002F336D" w:rsidRDefault="00655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建材工业智能制造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554C1" w:rsidRPr="002F336D" w:rsidRDefault="006554C1" w:rsidP="00417973">
      <w:pPr>
        <w:rPr>
          <w:rFonts w:ascii="微软雅黑" w:eastAsia="微软雅黑" w:hAnsi="微软雅黑" w:cs="Times New Roman"/>
          <w:szCs w:val="24"/>
        </w:rPr>
      </w:pPr>
    </w:p>
    <w:p w:rsidR="006554C1" w:rsidRPr="002F336D" w:rsidRDefault="006554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建材工业智能制造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554C1" w:rsidRPr="002F336D" w:rsidRDefault="00655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建材工业智能制造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554C1" w:rsidRPr="002F336D" w:rsidRDefault="00655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554C1" w:rsidRPr="002F336D" w:rsidRDefault="00655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554C1" w:rsidRDefault="00655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554C1" w:rsidRDefault="006554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建材工业智能制造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554C1" w:rsidRDefault="006554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554C1" w:rsidRDefault="006554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554C1" w:rsidRDefault="006554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554C1" w:rsidRPr="00E57AB1" w:rsidRDefault="006554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554C1" w:rsidRPr="002F336D" w:rsidRDefault="00655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建材工业智能制造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54C1" w:rsidRPr="002F336D" w:rsidRDefault="00655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54C1" w:rsidRPr="002F336D" w:rsidRDefault="00655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54C1" w:rsidRPr="002F336D" w:rsidRDefault="00655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54C1" w:rsidRPr="002F336D" w:rsidRDefault="00655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54C1" w:rsidRPr="002F336D" w:rsidRDefault="00655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54C1" w:rsidRPr="002F336D" w:rsidRDefault="00655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54C1" w:rsidRPr="002F336D" w:rsidRDefault="006554C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54C1" w:rsidRPr="002F336D" w:rsidRDefault="006554C1" w:rsidP="00417973">
      <w:pPr>
        <w:rPr>
          <w:rFonts w:ascii="微软雅黑" w:eastAsia="微软雅黑" w:hAnsi="微软雅黑" w:cs="Times New Roman"/>
          <w:szCs w:val="24"/>
        </w:rPr>
      </w:pPr>
    </w:p>
    <w:p w:rsidR="006554C1" w:rsidRDefault="006554C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554C1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建材工业智能制造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453A4" w:rsidRDefault="00C453A4"/>
    <w:sectPr w:rsidR="00C453A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54C1"/>
    <w:rsid w:val="006554C1"/>
    <w:rsid w:val="00C45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554C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554C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554C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2025-05-10T00:04:00Z</dcterms:created>
</cp:coreProperties>
</file>