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5E4A" w:rsidRDefault="00E25E4A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</w:p>
    <w:p w:rsidR="00E25E4A" w:rsidRDefault="00E25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基于语音的交互式语音响应软件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PHW2446164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5E4A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</w:p>
    <w:p w:rsidR="00E25E4A" w:rsidRPr="002F336D" w:rsidRDefault="00E25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</w:p>
    <w:p w:rsidR="00E25E4A" w:rsidRPr="002F336D" w:rsidRDefault="00E25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5E4A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</w:p>
    <w:p w:rsidR="00E25E4A" w:rsidRPr="002F336D" w:rsidRDefault="00E25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</w:p>
    <w:p w:rsidR="00E25E4A" w:rsidRPr="002F336D" w:rsidRDefault="00E25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5E4A" w:rsidRDefault="00E25E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5E4A" w:rsidRPr="00B609C3" w:rsidRDefault="00E25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基于语音的交互式语音响应软件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5E4A" w:rsidRDefault="00E25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5E4A" w:rsidRPr="00B609C3" w:rsidRDefault="00E25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基于语音的交互式语音响应软件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5E4A" w:rsidRDefault="00E25E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5E4A" w:rsidRPr="002F336D" w:rsidRDefault="00E25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5E4A" w:rsidRPr="002F336D" w:rsidRDefault="00E25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5E4A" w:rsidRPr="00B609C3" w:rsidRDefault="00E25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基于语音的交互式语音响应软件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5E4A" w:rsidRDefault="00E25E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5E4A" w:rsidRPr="002F336D" w:rsidRDefault="00E25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5E4A" w:rsidRPr="002F336D" w:rsidRDefault="00E25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5E4A" w:rsidRPr="00B609C3" w:rsidRDefault="00E25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基于语音的交互式语音响应软件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5E4A" w:rsidRDefault="00E25E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5E4A" w:rsidRPr="002F336D" w:rsidRDefault="00E25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5E4A" w:rsidRPr="002F336D" w:rsidRDefault="00E25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5E4A" w:rsidRPr="00B609C3" w:rsidRDefault="00E25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基于语音的交互式语音响应软件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5E4A" w:rsidRDefault="00E25E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5E4A" w:rsidRPr="002F336D" w:rsidRDefault="00E25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5E4A" w:rsidRPr="002F336D" w:rsidRDefault="00E25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5E4A" w:rsidRPr="006A64CF" w:rsidRDefault="00E25E4A" w:rsidP="00417973">
      <w:pPr>
        <w:rPr>
          <w:rFonts w:ascii="微软雅黑" w:eastAsia="微软雅黑" w:hAnsi="微软雅黑" w:cs="Times New Roman"/>
          <w:szCs w:val="24"/>
        </w:rPr>
      </w:pPr>
    </w:p>
    <w:p w:rsidR="00E25E4A" w:rsidRPr="002F336D" w:rsidRDefault="00E25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</w:p>
    <w:p w:rsidR="00E25E4A" w:rsidRPr="002F336D" w:rsidRDefault="00E25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</w:p>
    <w:p w:rsidR="00E25E4A" w:rsidRPr="002F336D" w:rsidRDefault="00E25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</w:p>
    <w:p w:rsidR="00E25E4A" w:rsidRPr="002F336D" w:rsidRDefault="00E25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5E4A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5E4A" w:rsidRPr="00C40745" w:rsidRDefault="00E25E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5E4A" w:rsidRPr="00C40745" w:rsidRDefault="00E25E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5E4A" w:rsidRPr="00C40745" w:rsidRDefault="00E25E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5E4A" w:rsidRPr="00C40745" w:rsidRDefault="00E25E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</w:p>
    <w:p w:rsidR="00E25E4A" w:rsidRPr="002F336D" w:rsidRDefault="00E25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5E4A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5E4A" w:rsidRDefault="00E25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5E4A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5E4A" w:rsidRDefault="00E25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5E4A" w:rsidRPr="002F336D" w:rsidRDefault="00E25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5E4A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5E4A" w:rsidRDefault="00E25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5E4A" w:rsidRPr="002F336D" w:rsidRDefault="00E25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5E4A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5E4A" w:rsidRDefault="00E25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5E4A" w:rsidRPr="002F336D" w:rsidRDefault="00E25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5E4A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5E4A" w:rsidRDefault="00E25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5E4A" w:rsidRPr="002F336D" w:rsidRDefault="00E25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5E4A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</w:p>
    <w:p w:rsidR="00E25E4A" w:rsidRPr="002F336D" w:rsidRDefault="00E25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</w:p>
    <w:p w:rsidR="00E25E4A" w:rsidRPr="002F336D" w:rsidRDefault="00E25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</w:p>
    <w:p w:rsidR="00E25E4A" w:rsidRPr="002F336D" w:rsidRDefault="00E25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5E4A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5E4A" w:rsidRDefault="00E25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5E4A" w:rsidRDefault="00E25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5E4A" w:rsidRDefault="00E25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5E4A" w:rsidRDefault="00E25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5E4A" w:rsidRPr="00E57AB1" w:rsidRDefault="00E25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E4A" w:rsidRPr="002F336D" w:rsidRDefault="00E25E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E4A" w:rsidRPr="002F336D" w:rsidRDefault="00E25E4A" w:rsidP="00417973">
      <w:pPr>
        <w:rPr>
          <w:rFonts w:ascii="微软雅黑" w:eastAsia="微软雅黑" w:hAnsi="微软雅黑" w:cs="Times New Roman"/>
          <w:szCs w:val="24"/>
        </w:rPr>
      </w:pPr>
    </w:p>
    <w:p w:rsidR="00E25E4A" w:rsidRDefault="00E25E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5E4A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基于语音的交互式语音响应软件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44F9" w:rsidRDefault="00C044F9"/>
    <w:sectPr w:rsidR="00C044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E4A"/>
    <w:rsid w:val="00C044F9"/>
    <w:rsid w:val="00E2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5E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5E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5E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2025-05-12T11:47:00Z</dcterms:created>
</cp:coreProperties>
</file>