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2E43" w:rsidRDefault="00A22E43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控制电器</w:t>
      </w:r>
    </w:p>
    <w:p w:rsidR="00A22E43" w:rsidRDefault="00A22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控制电器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PHW2450462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控制电器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控制电器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控制电器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22E43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</w:p>
    <w:p w:rsidR="00A22E43" w:rsidRPr="002F336D" w:rsidRDefault="00A22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控制电器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控制电器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控制电器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控制电器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控制电器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控制电器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控制电器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控制电器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控制电器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控制电器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控制电器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</w:p>
    <w:p w:rsidR="00A22E43" w:rsidRPr="002F336D" w:rsidRDefault="00A22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控制电器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控制电器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控制电器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控制电器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控制电器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控制电器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控制电器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控制电器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控制电器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控制电器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22E43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控制电器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控制电器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</w:p>
    <w:p w:rsidR="00A22E43" w:rsidRPr="002F336D" w:rsidRDefault="00A22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控制电器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控制电器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控制电器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控制电器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</w:p>
    <w:p w:rsidR="00A22E43" w:rsidRPr="002F336D" w:rsidRDefault="00A22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控制电器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控制电器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控制电器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控制电器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22E43" w:rsidRDefault="00A22E4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22E43" w:rsidRPr="00B609C3" w:rsidRDefault="00A22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控制电器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2E43" w:rsidRDefault="00A22E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2E43" w:rsidRPr="00B609C3" w:rsidRDefault="00A22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控制电器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2E43" w:rsidRDefault="00A22E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2E43" w:rsidRPr="002F336D" w:rsidRDefault="00A22E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2E43" w:rsidRPr="002F336D" w:rsidRDefault="00A22E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2E43" w:rsidRPr="00B609C3" w:rsidRDefault="00A22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控制电器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2E43" w:rsidRDefault="00A22E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2E43" w:rsidRPr="002F336D" w:rsidRDefault="00A22E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2E43" w:rsidRPr="002F336D" w:rsidRDefault="00A22E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2E43" w:rsidRPr="00B609C3" w:rsidRDefault="00A22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控制电器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2E43" w:rsidRDefault="00A22E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2E43" w:rsidRPr="002F336D" w:rsidRDefault="00A22E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2E43" w:rsidRPr="002F336D" w:rsidRDefault="00A22E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2E43" w:rsidRPr="00B609C3" w:rsidRDefault="00A22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控制电器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2E43" w:rsidRDefault="00A22E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2E43" w:rsidRPr="002F336D" w:rsidRDefault="00A22E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2E43" w:rsidRPr="002F336D" w:rsidRDefault="00A22E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2E43" w:rsidRPr="006A64CF" w:rsidRDefault="00A22E43" w:rsidP="00417973">
      <w:pPr>
        <w:rPr>
          <w:rFonts w:ascii="微软雅黑" w:eastAsia="微软雅黑" w:hAnsi="微软雅黑" w:cs="Times New Roman"/>
          <w:szCs w:val="24"/>
        </w:rPr>
      </w:pPr>
    </w:p>
    <w:p w:rsidR="00A22E43" w:rsidRPr="002F336D" w:rsidRDefault="00A22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控制电器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控制电器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控制电器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控制电器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控制电器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控制电器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控制电器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控制电器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</w:p>
    <w:p w:rsidR="00A22E43" w:rsidRPr="002F336D" w:rsidRDefault="00A22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控制电器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</w:p>
    <w:p w:rsidR="00A22E43" w:rsidRPr="002F336D" w:rsidRDefault="00A22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控制电器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控制电器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控制电器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控制电器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控制电器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</w:p>
    <w:p w:rsidR="00A22E43" w:rsidRPr="002F336D" w:rsidRDefault="00A22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控制电器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控制电器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控制电器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22E43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22E43" w:rsidRPr="00C40745" w:rsidRDefault="00A22E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控制电器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22E43" w:rsidRPr="00C40745" w:rsidRDefault="00A22E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控制电器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22E43" w:rsidRPr="00C40745" w:rsidRDefault="00A22E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22E43" w:rsidRPr="00C40745" w:rsidRDefault="00A22E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控制电器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</w:p>
    <w:p w:rsidR="00A22E43" w:rsidRPr="002F336D" w:rsidRDefault="00A22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2E43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控制电器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2E43" w:rsidRDefault="00A22E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2E43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控制电器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2E43" w:rsidRDefault="00A22E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2E43" w:rsidRPr="002F336D" w:rsidRDefault="00A22E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2E43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控制电器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2E43" w:rsidRDefault="00A22E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2E43" w:rsidRPr="002F336D" w:rsidRDefault="00A22E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2E43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控制电器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2E43" w:rsidRDefault="00A22E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2E43" w:rsidRPr="002F336D" w:rsidRDefault="00A22E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2E43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控制电器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2E43" w:rsidRDefault="00A22E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2E43" w:rsidRPr="002F336D" w:rsidRDefault="00A22E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2E43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</w:p>
    <w:p w:rsidR="00A22E43" w:rsidRPr="002F336D" w:rsidRDefault="00A22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控制电器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控制电器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控制电器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控制电器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控制电器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</w:p>
    <w:p w:rsidR="00A22E43" w:rsidRPr="002F336D" w:rsidRDefault="00A22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控制电器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控制电器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控制电器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控制电器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控制电器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控制电器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控制电器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控制电器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控制电器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</w:p>
    <w:p w:rsidR="00A22E43" w:rsidRPr="002F336D" w:rsidRDefault="00A22E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控制电器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控制电器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22E43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22E43" w:rsidRDefault="00A22E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控制电器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22E43" w:rsidRDefault="00A22E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22E43" w:rsidRDefault="00A22E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22E43" w:rsidRDefault="00A22E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22E43" w:rsidRPr="00E57AB1" w:rsidRDefault="00A22E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控制电器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2E43" w:rsidRPr="002F336D" w:rsidRDefault="00A22E4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2E43" w:rsidRPr="002F336D" w:rsidRDefault="00A22E43" w:rsidP="00417973">
      <w:pPr>
        <w:rPr>
          <w:rFonts w:ascii="微软雅黑" w:eastAsia="微软雅黑" w:hAnsi="微软雅黑" w:cs="Times New Roman"/>
          <w:szCs w:val="24"/>
        </w:rPr>
      </w:pPr>
    </w:p>
    <w:p w:rsidR="00A22E43" w:rsidRDefault="00A22E4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22E43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控制电器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12072" w:rsidRDefault="00C12072"/>
    <w:sectPr w:rsidR="00C120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E43"/>
    <w:rsid w:val="00A22E43"/>
    <w:rsid w:val="00C1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2E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2E4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22E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2025-05-13T01:59:00Z</dcterms:created>
</cp:coreProperties>
</file>